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70C4" w14:textId="7F39E748" w:rsidR="00E90D41" w:rsidRPr="00D20B01" w:rsidRDefault="00BD424C" w:rsidP="00663865">
      <w:pPr>
        <w:spacing w:line="240" w:lineRule="auto"/>
        <w:jc w:val="center"/>
        <w:rPr>
          <w:rFonts w:ascii="Aharoni" w:hAnsi="Aharoni" w:cs="Aharoni"/>
          <w:sz w:val="32"/>
          <w:szCs w:val="32"/>
        </w:rPr>
      </w:pPr>
      <w:r w:rsidRPr="00D20B01">
        <w:rPr>
          <w:rFonts w:ascii="Aharoni" w:hAnsi="Aharoni" w:cs="Aharoni" w:hint="cs"/>
          <w:sz w:val="32"/>
          <w:szCs w:val="32"/>
        </w:rPr>
        <w:t>John Glenn Music</w:t>
      </w:r>
    </w:p>
    <w:p w14:paraId="1716E127" w14:textId="5840DFAB" w:rsidR="00BD424C" w:rsidRPr="00D20B01" w:rsidRDefault="00BD424C" w:rsidP="00663865">
      <w:pPr>
        <w:spacing w:line="240" w:lineRule="auto"/>
        <w:jc w:val="center"/>
        <w:rPr>
          <w:rFonts w:ascii="Aharoni" w:hAnsi="Aharoni" w:cs="Aharoni"/>
          <w:sz w:val="32"/>
          <w:szCs w:val="32"/>
        </w:rPr>
      </w:pPr>
      <w:r w:rsidRPr="00D20B01">
        <w:rPr>
          <w:rFonts w:ascii="Aharoni" w:hAnsi="Aharoni" w:cs="Aharoni" w:hint="cs"/>
          <w:sz w:val="32"/>
          <w:szCs w:val="32"/>
        </w:rPr>
        <w:t>Meeting date:</w:t>
      </w:r>
      <w:r w:rsidR="007E59EE">
        <w:rPr>
          <w:rFonts w:ascii="Aharoni" w:hAnsi="Aharoni" w:cs="Aharoni"/>
          <w:sz w:val="32"/>
          <w:szCs w:val="32"/>
        </w:rPr>
        <w:t xml:space="preserve"> </w:t>
      </w:r>
      <w:r w:rsidR="002B458B">
        <w:rPr>
          <w:rFonts w:ascii="Aharoni" w:hAnsi="Aharoni" w:cs="Aharoni"/>
          <w:sz w:val="32"/>
          <w:szCs w:val="32"/>
        </w:rPr>
        <w:t>February 7</w:t>
      </w:r>
      <w:r w:rsidR="00091A08">
        <w:rPr>
          <w:rFonts w:ascii="Aharoni" w:hAnsi="Aharoni" w:cs="Aharoni"/>
          <w:sz w:val="32"/>
          <w:szCs w:val="32"/>
        </w:rPr>
        <w:t xml:space="preserve">, </w:t>
      </w:r>
      <w:proofErr w:type="gramStart"/>
      <w:r w:rsidR="002A5718">
        <w:rPr>
          <w:rFonts w:ascii="Aharoni" w:hAnsi="Aharoni" w:cs="Aharoni"/>
          <w:sz w:val="32"/>
          <w:szCs w:val="32"/>
        </w:rPr>
        <w:t>2023</w:t>
      </w:r>
      <w:proofErr w:type="gramEnd"/>
      <w:r w:rsidR="002A5718">
        <w:rPr>
          <w:rFonts w:ascii="Aharoni" w:hAnsi="Aharoni" w:cs="Aharoni"/>
          <w:sz w:val="32"/>
          <w:szCs w:val="32"/>
        </w:rPr>
        <w:t xml:space="preserve"> </w:t>
      </w:r>
      <w:r w:rsidR="002C6186">
        <w:rPr>
          <w:rFonts w:ascii="Aharoni" w:hAnsi="Aharoni" w:cs="Aharoni"/>
          <w:sz w:val="32"/>
          <w:szCs w:val="32"/>
        </w:rPr>
        <w:t>7pm</w:t>
      </w:r>
    </w:p>
    <w:p w14:paraId="16E30985" w14:textId="0C85D072" w:rsidR="00BD424C" w:rsidRPr="00356184" w:rsidRDefault="00BD424C" w:rsidP="00663865">
      <w:pPr>
        <w:spacing w:line="240" w:lineRule="auto"/>
        <w:rPr>
          <w:sz w:val="20"/>
          <w:szCs w:val="20"/>
        </w:rPr>
      </w:pPr>
      <w:r w:rsidRPr="00813689">
        <w:rPr>
          <w:b/>
          <w:bCs/>
          <w:sz w:val="20"/>
          <w:szCs w:val="20"/>
        </w:rPr>
        <w:t>Agenda</w:t>
      </w:r>
      <w:r w:rsidRPr="00356184">
        <w:rPr>
          <w:sz w:val="20"/>
          <w:szCs w:val="20"/>
        </w:rPr>
        <w:t>:</w:t>
      </w:r>
    </w:p>
    <w:p w14:paraId="79B883BF" w14:textId="30532899" w:rsidR="00953D0A" w:rsidRPr="009C6722" w:rsidRDefault="00BD424C" w:rsidP="00663865">
      <w:pPr>
        <w:spacing w:line="240" w:lineRule="auto"/>
        <w:rPr>
          <w:sz w:val="20"/>
          <w:szCs w:val="20"/>
        </w:rPr>
      </w:pPr>
      <w:r w:rsidRPr="00813689">
        <w:rPr>
          <w:b/>
          <w:bCs/>
          <w:sz w:val="20"/>
          <w:szCs w:val="20"/>
        </w:rPr>
        <w:t>Old Business</w:t>
      </w:r>
      <w:r w:rsidRPr="00356184">
        <w:rPr>
          <w:sz w:val="20"/>
          <w:szCs w:val="20"/>
        </w:rPr>
        <w:t xml:space="preserve">: </w:t>
      </w:r>
      <w:r w:rsidR="0098309C">
        <w:rPr>
          <w:sz w:val="20"/>
          <w:szCs w:val="20"/>
        </w:rPr>
        <w:t xml:space="preserve"> </w:t>
      </w:r>
      <w:r w:rsidR="002B458B">
        <w:rPr>
          <w:sz w:val="20"/>
          <w:szCs w:val="20"/>
        </w:rPr>
        <w:t xml:space="preserve">Head count for Leadership camp so we can issue deposit before we lose discount </w:t>
      </w:r>
      <w:proofErr w:type="gramStart"/>
      <w:r w:rsidR="002B458B">
        <w:rPr>
          <w:sz w:val="20"/>
          <w:szCs w:val="20"/>
        </w:rPr>
        <w:t>code</w:t>
      </w:r>
      <w:proofErr w:type="gramEnd"/>
      <w:r w:rsidR="009C6722">
        <w:rPr>
          <w:sz w:val="20"/>
          <w:szCs w:val="20"/>
        </w:rPr>
        <w:t xml:space="preserve"> </w:t>
      </w:r>
    </w:p>
    <w:p w14:paraId="2D9BADD3" w14:textId="54A2D7CF" w:rsidR="00B158F3" w:rsidRPr="00356184" w:rsidRDefault="00B158F3" w:rsidP="00663865">
      <w:pPr>
        <w:spacing w:line="240" w:lineRule="auto"/>
        <w:rPr>
          <w:sz w:val="20"/>
          <w:szCs w:val="20"/>
        </w:rPr>
      </w:pPr>
      <w:r w:rsidRPr="00813689">
        <w:rPr>
          <w:b/>
          <w:bCs/>
          <w:sz w:val="20"/>
          <w:szCs w:val="20"/>
        </w:rPr>
        <w:t>Directors Report</w:t>
      </w:r>
      <w:r w:rsidRPr="00356184">
        <w:rPr>
          <w:sz w:val="20"/>
          <w:szCs w:val="20"/>
        </w:rPr>
        <w:t>:</w:t>
      </w:r>
      <w:r w:rsidR="009C6722">
        <w:rPr>
          <w:sz w:val="20"/>
          <w:szCs w:val="20"/>
        </w:rPr>
        <w:t xml:space="preserve">  </w:t>
      </w:r>
    </w:p>
    <w:p w14:paraId="64D7A9D4" w14:textId="27B0FBCC" w:rsidR="00701113" w:rsidRPr="00356184" w:rsidRDefault="00BD424C" w:rsidP="00663865">
      <w:pPr>
        <w:spacing w:line="240" w:lineRule="auto"/>
        <w:rPr>
          <w:sz w:val="20"/>
          <w:szCs w:val="20"/>
        </w:rPr>
      </w:pPr>
      <w:r w:rsidRPr="00813689">
        <w:rPr>
          <w:b/>
          <w:bCs/>
          <w:sz w:val="20"/>
          <w:szCs w:val="20"/>
        </w:rPr>
        <w:t>Presidents Report</w:t>
      </w:r>
      <w:r w:rsidRPr="00356184">
        <w:rPr>
          <w:sz w:val="20"/>
          <w:szCs w:val="20"/>
        </w:rPr>
        <w:t>:</w:t>
      </w:r>
      <w:r w:rsidR="009C6722">
        <w:rPr>
          <w:sz w:val="20"/>
          <w:szCs w:val="20"/>
        </w:rPr>
        <w:t xml:space="preserve"> </w:t>
      </w:r>
      <w:r w:rsidR="002A5718">
        <w:rPr>
          <w:sz w:val="20"/>
          <w:szCs w:val="20"/>
        </w:rPr>
        <w:t xml:space="preserve"> </w:t>
      </w:r>
      <w:r w:rsidR="002B458B">
        <w:rPr>
          <w:sz w:val="20"/>
          <w:szCs w:val="20"/>
        </w:rPr>
        <w:t xml:space="preserve">Egg My Yard is live. 39 orders in the first 17 days, </w:t>
      </w:r>
      <w:r w:rsidR="000C7520" w:rsidRPr="00356184">
        <w:rPr>
          <w:sz w:val="20"/>
          <w:szCs w:val="20"/>
        </w:rPr>
        <w:t xml:space="preserve">  </w:t>
      </w:r>
      <w:r w:rsidR="002B458B">
        <w:rPr>
          <w:sz w:val="20"/>
          <w:szCs w:val="20"/>
        </w:rPr>
        <w:t>3000 eggs sold, 7000 to go for original goal, 12000 to go for new goal. Please share the flyer anywhere and everywhere.</w:t>
      </w:r>
    </w:p>
    <w:p w14:paraId="08F4AF39" w14:textId="4307D7D8" w:rsidR="004E5B42" w:rsidRPr="00813689" w:rsidRDefault="00BD424C" w:rsidP="00663865">
      <w:pPr>
        <w:spacing w:line="240" w:lineRule="auto"/>
        <w:rPr>
          <w:b/>
          <w:bCs/>
          <w:sz w:val="20"/>
          <w:szCs w:val="20"/>
        </w:rPr>
      </w:pPr>
      <w:r w:rsidRPr="00813689">
        <w:rPr>
          <w:b/>
          <w:bCs/>
          <w:sz w:val="20"/>
          <w:szCs w:val="20"/>
        </w:rPr>
        <w:t xml:space="preserve">Vice Presidents Report: </w:t>
      </w:r>
      <w:r w:rsidR="00E26D1F" w:rsidRPr="00813689">
        <w:rPr>
          <w:b/>
          <w:bCs/>
          <w:sz w:val="20"/>
          <w:szCs w:val="20"/>
        </w:rPr>
        <w:t xml:space="preserve"> </w:t>
      </w:r>
    </w:p>
    <w:p w14:paraId="6365D8EB" w14:textId="77777777" w:rsidR="00BD424C" w:rsidRPr="00813689" w:rsidRDefault="00BD424C" w:rsidP="00663865">
      <w:pPr>
        <w:spacing w:line="240" w:lineRule="auto"/>
        <w:rPr>
          <w:b/>
          <w:bCs/>
          <w:sz w:val="20"/>
          <w:szCs w:val="20"/>
        </w:rPr>
      </w:pPr>
      <w:r w:rsidRPr="00813689">
        <w:rPr>
          <w:b/>
          <w:bCs/>
          <w:sz w:val="20"/>
          <w:szCs w:val="20"/>
        </w:rPr>
        <w:t>Treasurer Report:</w:t>
      </w:r>
    </w:p>
    <w:p w14:paraId="448F8DD6" w14:textId="77777777" w:rsidR="00BD424C" w:rsidRPr="00813689" w:rsidRDefault="00BD424C" w:rsidP="00663865">
      <w:pPr>
        <w:spacing w:line="240" w:lineRule="auto"/>
        <w:rPr>
          <w:b/>
          <w:bCs/>
          <w:sz w:val="20"/>
          <w:szCs w:val="20"/>
        </w:rPr>
      </w:pPr>
      <w:r w:rsidRPr="00813689">
        <w:rPr>
          <w:b/>
          <w:bCs/>
          <w:sz w:val="20"/>
          <w:szCs w:val="20"/>
        </w:rPr>
        <w:t>Secretary Report:</w:t>
      </w:r>
    </w:p>
    <w:p w14:paraId="1A97EE57" w14:textId="4BB87C61" w:rsidR="005E6C0F" w:rsidRPr="00356184" w:rsidRDefault="00355F4A" w:rsidP="00663865">
      <w:pPr>
        <w:spacing w:line="240" w:lineRule="auto"/>
        <w:rPr>
          <w:sz w:val="20"/>
          <w:szCs w:val="20"/>
        </w:rPr>
      </w:pPr>
      <w:r w:rsidRPr="00813689">
        <w:rPr>
          <w:b/>
          <w:bCs/>
          <w:sz w:val="20"/>
          <w:szCs w:val="20"/>
        </w:rPr>
        <w:t>Winter Guard/Percussion Report</w:t>
      </w:r>
      <w:r w:rsidRPr="00356184">
        <w:rPr>
          <w:sz w:val="20"/>
          <w:szCs w:val="20"/>
        </w:rPr>
        <w:t>:</w:t>
      </w:r>
      <w:r w:rsidR="00451DC4">
        <w:rPr>
          <w:sz w:val="20"/>
          <w:szCs w:val="20"/>
        </w:rPr>
        <w:t xml:space="preserve">  </w:t>
      </w:r>
      <w:r w:rsidRPr="00356184">
        <w:rPr>
          <w:sz w:val="20"/>
          <w:szCs w:val="20"/>
        </w:rPr>
        <w:t xml:space="preserve"> </w:t>
      </w:r>
    </w:p>
    <w:p w14:paraId="701F961D" w14:textId="507B4349" w:rsidR="002A5718" w:rsidRDefault="00BD424C" w:rsidP="00663865">
      <w:pPr>
        <w:spacing w:line="240" w:lineRule="auto"/>
        <w:rPr>
          <w:sz w:val="20"/>
          <w:szCs w:val="20"/>
        </w:rPr>
      </w:pPr>
      <w:r w:rsidRPr="00813689">
        <w:rPr>
          <w:b/>
          <w:bCs/>
          <w:sz w:val="20"/>
          <w:szCs w:val="20"/>
        </w:rPr>
        <w:t>New Business</w:t>
      </w:r>
      <w:r w:rsidRPr="00356184">
        <w:rPr>
          <w:sz w:val="20"/>
          <w:szCs w:val="20"/>
        </w:rPr>
        <w:t>:</w:t>
      </w:r>
      <w:r w:rsidR="0098309C">
        <w:rPr>
          <w:sz w:val="20"/>
          <w:szCs w:val="20"/>
        </w:rPr>
        <w:t xml:space="preserve"> </w:t>
      </w:r>
      <w:r w:rsidR="007325F5">
        <w:rPr>
          <w:sz w:val="20"/>
          <w:szCs w:val="20"/>
        </w:rPr>
        <w:t xml:space="preserve">  </w:t>
      </w:r>
      <w:r w:rsidR="00953D0A">
        <w:rPr>
          <w:sz w:val="20"/>
          <w:szCs w:val="20"/>
        </w:rPr>
        <w:t>Fundraising Chair (</w:t>
      </w:r>
      <w:proofErr w:type="spellStart"/>
      <w:proofErr w:type="gramStart"/>
      <w:r w:rsidR="00953D0A">
        <w:rPr>
          <w:sz w:val="20"/>
          <w:szCs w:val="20"/>
        </w:rPr>
        <w:t>non elected</w:t>
      </w:r>
      <w:proofErr w:type="spellEnd"/>
      <w:proofErr w:type="gramEnd"/>
      <w:r w:rsidR="00953D0A">
        <w:rPr>
          <w:sz w:val="20"/>
          <w:szCs w:val="20"/>
        </w:rPr>
        <w:t>)</w:t>
      </w:r>
    </w:p>
    <w:p w14:paraId="78FBCFAD" w14:textId="3019D832" w:rsidR="00953D0A" w:rsidRDefault="00953D0A" w:rsidP="006638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Recruiting for Music Program. Should we run March meeting at a middle school?</w:t>
      </w:r>
    </w:p>
    <w:p w14:paraId="48BDA68B" w14:textId="72084AD4" w:rsidR="00953D0A" w:rsidRDefault="00953D0A" w:rsidP="006638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Parent recruitment. How do we get more people involved.</w:t>
      </w:r>
    </w:p>
    <w:p w14:paraId="4C1747CB" w14:textId="01494A08" w:rsidR="00953D0A" w:rsidRDefault="00953D0A" w:rsidP="006638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Elections</w:t>
      </w:r>
    </w:p>
    <w:p w14:paraId="73A9BD37" w14:textId="7B25E6EB" w:rsidR="00953D0A" w:rsidRDefault="00953D0A" w:rsidP="006638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S&amp;E States. </w:t>
      </w:r>
    </w:p>
    <w:p w14:paraId="7818BDED" w14:textId="3657A4BD" w:rsidR="00953D0A" w:rsidRPr="00356184" w:rsidRDefault="00953D0A" w:rsidP="006638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Banquet Tickets </w:t>
      </w:r>
    </w:p>
    <w:p w14:paraId="056BE865" w14:textId="2E223ECD" w:rsidR="00CC16D0" w:rsidRPr="00813689" w:rsidRDefault="00451DC4" w:rsidP="00663865">
      <w:pPr>
        <w:spacing w:line="240" w:lineRule="auto"/>
        <w:rPr>
          <w:b/>
          <w:bCs/>
          <w:sz w:val="20"/>
          <w:szCs w:val="20"/>
        </w:rPr>
      </w:pPr>
      <w:r w:rsidRPr="00813689">
        <w:rPr>
          <w:b/>
          <w:bCs/>
          <w:sz w:val="20"/>
          <w:szCs w:val="20"/>
        </w:rPr>
        <w:t>U</w:t>
      </w:r>
      <w:r w:rsidR="00664438" w:rsidRPr="00813689">
        <w:rPr>
          <w:b/>
          <w:bCs/>
          <w:sz w:val="20"/>
          <w:szCs w:val="20"/>
        </w:rPr>
        <w:t>pcoming dates</w:t>
      </w:r>
      <w:r w:rsidR="004B2BE1" w:rsidRPr="00813689">
        <w:rPr>
          <w:b/>
          <w:bCs/>
          <w:sz w:val="20"/>
          <w:szCs w:val="20"/>
        </w:rPr>
        <w:t xml:space="preserve"> (not including rehearsal dates)</w:t>
      </w:r>
    </w:p>
    <w:p w14:paraId="7877BB55" w14:textId="6F354EFF" w:rsidR="003D4612" w:rsidRDefault="00953D0A" w:rsidP="006638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2/9/</w:t>
      </w:r>
      <w:proofErr w:type="gramStart"/>
      <w:r>
        <w:rPr>
          <w:sz w:val="20"/>
          <w:szCs w:val="20"/>
        </w:rPr>
        <w:t>23  Photo</w:t>
      </w:r>
      <w:proofErr w:type="gramEnd"/>
      <w:r>
        <w:rPr>
          <w:sz w:val="20"/>
          <w:szCs w:val="20"/>
        </w:rPr>
        <w:t xml:space="preserve"> reschedule                                                                                 </w:t>
      </w:r>
      <w:r w:rsidR="00F34C8E">
        <w:rPr>
          <w:sz w:val="20"/>
          <w:szCs w:val="20"/>
        </w:rPr>
        <w:t xml:space="preserve"> </w:t>
      </w:r>
      <w:r w:rsidR="003D4612">
        <w:rPr>
          <w:sz w:val="20"/>
          <w:szCs w:val="20"/>
        </w:rPr>
        <w:t>2/11/23  Novi Comp</w:t>
      </w:r>
      <w:r w:rsidR="00F34C8E">
        <w:rPr>
          <w:sz w:val="20"/>
          <w:szCs w:val="20"/>
        </w:rPr>
        <w:t xml:space="preserve"> 3:16pm</w:t>
      </w:r>
      <w:r w:rsidR="003D4612">
        <w:rPr>
          <w:sz w:val="20"/>
          <w:szCs w:val="20"/>
        </w:rPr>
        <w:t xml:space="preserve"> – </w:t>
      </w:r>
      <w:proofErr w:type="spellStart"/>
      <w:r w:rsidR="003D4612">
        <w:rPr>
          <w:sz w:val="20"/>
          <w:szCs w:val="20"/>
        </w:rPr>
        <w:t>Winterguard</w:t>
      </w:r>
      <w:proofErr w:type="spellEnd"/>
    </w:p>
    <w:p w14:paraId="29FA697A" w14:textId="0320C884" w:rsidR="003D4612" w:rsidRDefault="003D4612" w:rsidP="006638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2/26/</w:t>
      </w:r>
      <w:proofErr w:type="gramStart"/>
      <w:r>
        <w:rPr>
          <w:sz w:val="20"/>
          <w:szCs w:val="20"/>
        </w:rPr>
        <w:t>23  Troy</w:t>
      </w:r>
      <w:proofErr w:type="gramEnd"/>
      <w:r>
        <w:rPr>
          <w:sz w:val="20"/>
          <w:szCs w:val="20"/>
        </w:rPr>
        <w:t xml:space="preserve"> Athens Competition – </w:t>
      </w:r>
      <w:proofErr w:type="spellStart"/>
      <w:r>
        <w:rPr>
          <w:sz w:val="20"/>
          <w:szCs w:val="20"/>
        </w:rPr>
        <w:t>Winterguard</w:t>
      </w:r>
      <w:proofErr w:type="spellEnd"/>
      <w:r w:rsidR="00953D0A">
        <w:rPr>
          <w:sz w:val="20"/>
          <w:szCs w:val="20"/>
        </w:rPr>
        <w:t xml:space="preserve">                      </w:t>
      </w:r>
      <w:r w:rsidR="00F34C8E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3/1/23  </w:t>
      </w:r>
      <w:proofErr w:type="spellStart"/>
      <w:r>
        <w:rPr>
          <w:sz w:val="20"/>
          <w:szCs w:val="20"/>
        </w:rPr>
        <w:t>Mid Year</w:t>
      </w:r>
      <w:proofErr w:type="spellEnd"/>
      <w:r>
        <w:rPr>
          <w:sz w:val="20"/>
          <w:szCs w:val="20"/>
        </w:rPr>
        <w:t xml:space="preserve"> Instrumental Concert – JGHS 7pm</w:t>
      </w:r>
    </w:p>
    <w:p w14:paraId="5AD5E8F1" w14:textId="1E84B7C0" w:rsidR="00953D0A" w:rsidRDefault="003D4612" w:rsidP="006638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3/2/</w:t>
      </w:r>
      <w:proofErr w:type="gramStart"/>
      <w:r>
        <w:rPr>
          <w:sz w:val="20"/>
          <w:szCs w:val="20"/>
        </w:rPr>
        <w:t xml:space="preserve">23  </w:t>
      </w:r>
      <w:proofErr w:type="spellStart"/>
      <w:r>
        <w:rPr>
          <w:sz w:val="20"/>
          <w:szCs w:val="20"/>
        </w:rPr>
        <w:t>Mid</w:t>
      </w:r>
      <w:proofErr w:type="gramEnd"/>
      <w:r>
        <w:rPr>
          <w:sz w:val="20"/>
          <w:szCs w:val="20"/>
        </w:rPr>
        <w:t xml:space="preserve"> Year</w:t>
      </w:r>
      <w:proofErr w:type="spellEnd"/>
      <w:r>
        <w:rPr>
          <w:sz w:val="20"/>
          <w:szCs w:val="20"/>
        </w:rPr>
        <w:t xml:space="preserve"> Choir Concert – JGHS 7pm</w:t>
      </w:r>
      <w:r w:rsidR="00953D0A">
        <w:rPr>
          <w:sz w:val="20"/>
          <w:szCs w:val="20"/>
        </w:rPr>
        <w:t xml:space="preserve">               </w:t>
      </w:r>
      <w:r w:rsidR="00F34C8E">
        <w:rPr>
          <w:sz w:val="20"/>
          <w:szCs w:val="20"/>
        </w:rPr>
        <w:t xml:space="preserve">   </w:t>
      </w:r>
      <w:r w:rsidR="00953D0A">
        <w:rPr>
          <w:sz w:val="20"/>
          <w:szCs w:val="20"/>
        </w:rPr>
        <w:t>3/10/23  Band &amp; Orchestra Festival – Belleville HS during Day</w:t>
      </w:r>
    </w:p>
    <w:p w14:paraId="671E3637" w14:textId="201A31DE" w:rsidR="003D4612" w:rsidRDefault="003D4612" w:rsidP="006638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3/11/23 Stoney Creek Competition – </w:t>
      </w:r>
      <w:proofErr w:type="spellStart"/>
      <w:r>
        <w:rPr>
          <w:sz w:val="20"/>
          <w:szCs w:val="20"/>
        </w:rPr>
        <w:t>Winterguard</w:t>
      </w:r>
      <w:proofErr w:type="spellEnd"/>
      <w:r w:rsidR="00953D0A">
        <w:rPr>
          <w:sz w:val="20"/>
          <w:szCs w:val="20"/>
        </w:rPr>
        <w:t xml:space="preserve">                                                    </w:t>
      </w:r>
      <w:r w:rsidR="00F34C8E">
        <w:rPr>
          <w:sz w:val="20"/>
          <w:szCs w:val="20"/>
        </w:rPr>
        <w:t xml:space="preserve">   </w:t>
      </w:r>
      <w:r w:rsidR="00953D0A">
        <w:rPr>
          <w:sz w:val="20"/>
          <w:szCs w:val="20"/>
        </w:rPr>
        <w:t xml:space="preserve"> </w:t>
      </w:r>
      <w:r>
        <w:rPr>
          <w:sz w:val="20"/>
          <w:szCs w:val="20"/>
        </w:rPr>
        <w:t>3/18/</w:t>
      </w:r>
      <w:proofErr w:type="gramStart"/>
      <w:r>
        <w:rPr>
          <w:sz w:val="20"/>
          <w:szCs w:val="20"/>
        </w:rPr>
        <w:t>23  State</w:t>
      </w:r>
      <w:proofErr w:type="gramEnd"/>
      <w:r>
        <w:rPr>
          <w:sz w:val="20"/>
          <w:szCs w:val="20"/>
        </w:rPr>
        <w:t xml:space="preserve"> Solo and Ensemble</w:t>
      </w:r>
    </w:p>
    <w:p w14:paraId="72E29D5A" w14:textId="09F05CA7" w:rsidR="003D4612" w:rsidRDefault="003D4612" w:rsidP="006638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3/19/</w:t>
      </w:r>
      <w:proofErr w:type="gramStart"/>
      <w:r>
        <w:rPr>
          <w:sz w:val="20"/>
          <w:szCs w:val="20"/>
        </w:rPr>
        <w:t>23  Troy</w:t>
      </w:r>
      <w:proofErr w:type="gramEnd"/>
      <w:r>
        <w:rPr>
          <w:sz w:val="20"/>
          <w:szCs w:val="20"/>
        </w:rPr>
        <w:t xml:space="preserve"> Athens Competition – </w:t>
      </w:r>
      <w:proofErr w:type="spellStart"/>
      <w:r>
        <w:rPr>
          <w:sz w:val="20"/>
          <w:szCs w:val="20"/>
        </w:rPr>
        <w:t>Winterguard</w:t>
      </w:r>
      <w:proofErr w:type="spellEnd"/>
      <w:r w:rsidR="00953D0A">
        <w:rPr>
          <w:sz w:val="20"/>
          <w:szCs w:val="20"/>
        </w:rPr>
        <w:t xml:space="preserve">                                                           </w:t>
      </w:r>
      <w:r w:rsidR="00F34C8E">
        <w:rPr>
          <w:sz w:val="20"/>
          <w:szCs w:val="20"/>
        </w:rPr>
        <w:t xml:space="preserve">   </w:t>
      </w:r>
      <w:r w:rsidR="00953D0A">
        <w:rPr>
          <w:sz w:val="20"/>
          <w:szCs w:val="20"/>
        </w:rPr>
        <w:t xml:space="preserve">       </w:t>
      </w:r>
      <w:r w:rsidR="002A5718">
        <w:rPr>
          <w:sz w:val="20"/>
          <w:szCs w:val="20"/>
        </w:rPr>
        <w:t xml:space="preserve">4/1/23 </w:t>
      </w:r>
      <w:proofErr w:type="spellStart"/>
      <w:r w:rsidR="002A5718">
        <w:rPr>
          <w:sz w:val="20"/>
          <w:szCs w:val="20"/>
        </w:rPr>
        <w:t>Winterguard</w:t>
      </w:r>
      <w:proofErr w:type="spellEnd"/>
      <w:r w:rsidR="002A5718">
        <w:rPr>
          <w:sz w:val="20"/>
          <w:szCs w:val="20"/>
        </w:rPr>
        <w:t xml:space="preserve"> States</w:t>
      </w:r>
    </w:p>
    <w:p w14:paraId="375E4743" w14:textId="2C21BE2D" w:rsidR="002A5718" w:rsidRDefault="00953D0A" w:rsidP="006638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4/4/23 Booster Meeting</w:t>
      </w:r>
      <w:r w:rsidR="00F34C8E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2A5718">
        <w:rPr>
          <w:sz w:val="20"/>
          <w:szCs w:val="20"/>
        </w:rPr>
        <w:t>4/8/</w:t>
      </w:r>
      <w:proofErr w:type="gramStart"/>
      <w:r w:rsidR="002A5718">
        <w:rPr>
          <w:sz w:val="20"/>
          <w:szCs w:val="20"/>
        </w:rPr>
        <w:t>23  EGG</w:t>
      </w:r>
      <w:proofErr w:type="gramEnd"/>
      <w:r w:rsidR="002A5718">
        <w:rPr>
          <w:sz w:val="20"/>
          <w:szCs w:val="20"/>
        </w:rPr>
        <w:t xml:space="preserve"> DELIVERY DAY!</w:t>
      </w:r>
    </w:p>
    <w:p w14:paraId="28102B5E" w14:textId="248804CF" w:rsidR="002A5718" w:rsidRDefault="00953D0A" w:rsidP="006638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5/2/</w:t>
      </w:r>
      <w:proofErr w:type="gramStart"/>
      <w:r>
        <w:rPr>
          <w:sz w:val="20"/>
          <w:szCs w:val="20"/>
        </w:rPr>
        <w:t>23  Booster</w:t>
      </w:r>
      <w:proofErr w:type="gramEnd"/>
      <w:r>
        <w:rPr>
          <w:sz w:val="20"/>
          <w:szCs w:val="20"/>
        </w:rPr>
        <w:t xml:space="preserve"> Meeting</w:t>
      </w:r>
      <w:r w:rsidR="00F34C8E">
        <w:rPr>
          <w:sz w:val="20"/>
          <w:szCs w:val="20"/>
        </w:rPr>
        <w:t xml:space="preserve">                                                                                           </w:t>
      </w:r>
      <w:r w:rsidR="002A5718">
        <w:rPr>
          <w:sz w:val="20"/>
          <w:szCs w:val="20"/>
        </w:rPr>
        <w:t>5/10/23 Spring Choir Concert @ Wayne</w:t>
      </w:r>
    </w:p>
    <w:p w14:paraId="2CBBD07E" w14:textId="67D98ED6" w:rsidR="002A5718" w:rsidRDefault="002A5718" w:rsidP="006638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5/11/</w:t>
      </w:r>
      <w:proofErr w:type="gramStart"/>
      <w:r>
        <w:rPr>
          <w:sz w:val="20"/>
          <w:szCs w:val="20"/>
        </w:rPr>
        <w:t>23  Music</w:t>
      </w:r>
      <w:proofErr w:type="gramEnd"/>
      <w:r>
        <w:rPr>
          <w:sz w:val="20"/>
          <w:szCs w:val="20"/>
        </w:rPr>
        <w:t xml:space="preserve"> Banquet (more info coming)</w:t>
      </w:r>
      <w:r w:rsidR="00F34C8E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>5/17/23  Spring Band/Orchestra Concert @ Wayne</w:t>
      </w:r>
    </w:p>
    <w:p w14:paraId="416AE41A" w14:textId="56C6582C" w:rsidR="002A5718" w:rsidRDefault="002A5718" w:rsidP="006638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5/28/</w:t>
      </w:r>
      <w:proofErr w:type="gramStart"/>
      <w:r>
        <w:rPr>
          <w:sz w:val="20"/>
          <w:szCs w:val="20"/>
        </w:rPr>
        <w:t>23  Memorial</w:t>
      </w:r>
      <w:proofErr w:type="gramEnd"/>
      <w:r>
        <w:rPr>
          <w:sz w:val="20"/>
          <w:szCs w:val="20"/>
        </w:rPr>
        <w:t xml:space="preserve"> Day Parade</w:t>
      </w:r>
      <w:r w:rsidR="00F34C8E"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>6/3/23  Graduation</w:t>
      </w:r>
    </w:p>
    <w:p w14:paraId="229641AB" w14:textId="147E1D0B" w:rsidR="002A5718" w:rsidRDefault="00953D0A" w:rsidP="006638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6/6/</w:t>
      </w:r>
      <w:proofErr w:type="gramStart"/>
      <w:r>
        <w:rPr>
          <w:sz w:val="20"/>
          <w:szCs w:val="20"/>
        </w:rPr>
        <w:t>23  Booster</w:t>
      </w:r>
      <w:proofErr w:type="gramEnd"/>
      <w:r>
        <w:rPr>
          <w:sz w:val="20"/>
          <w:szCs w:val="20"/>
        </w:rPr>
        <w:t xml:space="preserve"> Meeting</w:t>
      </w:r>
    </w:p>
    <w:p w14:paraId="3ED63E0E" w14:textId="3C176D89" w:rsidR="002A5718" w:rsidRDefault="002A5718" w:rsidP="00663865">
      <w:pPr>
        <w:spacing w:line="240" w:lineRule="auto"/>
        <w:rPr>
          <w:sz w:val="20"/>
          <w:szCs w:val="20"/>
        </w:rPr>
      </w:pPr>
    </w:p>
    <w:p w14:paraId="2CB2C846" w14:textId="47FAA4B1" w:rsidR="00BD424C" w:rsidRPr="00024D55" w:rsidRDefault="00BD424C" w:rsidP="00024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864B85" w14:textId="77777777" w:rsidR="00BD424C" w:rsidRDefault="00BD424C"/>
    <w:sectPr w:rsidR="00BD4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4E01"/>
    <w:multiLevelType w:val="multilevel"/>
    <w:tmpl w:val="A7AC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E3B16"/>
    <w:multiLevelType w:val="multilevel"/>
    <w:tmpl w:val="DE4A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B2F96"/>
    <w:multiLevelType w:val="multilevel"/>
    <w:tmpl w:val="B422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30859"/>
    <w:multiLevelType w:val="multilevel"/>
    <w:tmpl w:val="ECCE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C268AD"/>
    <w:multiLevelType w:val="multilevel"/>
    <w:tmpl w:val="E4AC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10719"/>
    <w:multiLevelType w:val="multilevel"/>
    <w:tmpl w:val="DBC0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092E0B"/>
    <w:multiLevelType w:val="multilevel"/>
    <w:tmpl w:val="116A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381BA7"/>
    <w:multiLevelType w:val="multilevel"/>
    <w:tmpl w:val="0D6E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46581C"/>
    <w:multiLevelType w:val="multilevel"/>
    <w:tmpl w:val="DF12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9D2F56"/>
    <w:multiLevelType w:val="multilevel"/>
    <w:tmpl w:val="6712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E65CE2"/>
    <w:multiLevelType w:val="multilevel"/>
    <w:tmpl w:val="1FDE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5487633">
    <w:abstractNumId w:val="2"/>
  </w:num>
  <w:num w:numId="2" w16cid:durableId="1221402600">
    <w:abstractNumId w:val="8"/>
  </w:num>
  <w:num w:numId="3" w16cid:durableId="789782196">
    <w:abstractNumId w:val="4"/>
  </w:num>
  <w:num w:numId="4" w16cid:durableId="210851820">
    <w:abstractNumId w:val="6"/>
  </w:num>
  <w:num w:numId="5" w16cid:durableId="1072698782">
    <w:abstractNumId w:val="3"/>
  </w:num>
  <w:num w:numId="6" w16cid:durableId="172569037">
    <w:abstractNumId w:val="9"/>
  </w:num>
  <w:num w:numId="7" w16cid:durableId="1241211747">
    <w:abstractNumId w:val="7"/>
  </w:num>
  <w:num w:numId="8" w16cid:durableId="262417540">
    <w:abstractNumId w:val="10"/>
  </w:num>
  <w:num w:numId="9" w16cid:durableId="1916624602">
    <w:abstractNumId w:val="5"/>
  </w:num>
  <w:num w:numId="10" w16cid:durableId="327288336">
    <w:abstractNumId w:val="1"/>
  </w:num>
  <w:num w:numId="11" w16cid:durableId="1100682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4C"/>
    <w:rsid w:val="0002002A"/>
    <w:rsid w:val="00024D55"/>
    <w:rsid w:val="00052E7B"/>
    <w:rsid w:val="00056C3D"/>
    <w:rsid w:val="00061445"/>
    <w:rsid w:val="00091A08"/>
    <w:rsid w:val="000A3315"/>
    <w:rsid w:val="000C7520"/>
    <w:rsid w:val="000D6A3B"/>
    <w:rsid w:val="00187C3B"/>
    <w:rsid w:val="0019333D"/>
    <w:rsid w:val="001A2DF5"/>
    <w:rsid w:val="001B011A"/>
    <w:rsid w:val="001B31F6"/>
    <w:rsid w:val="001C2DFB"/>
    <w:rsid w:val="001E42F8"/>
    <w:rsid w:val="00234F15"/>
    <w:rsid w:val="0024692A"/>
    <w:rsid w:val="002701D0"/>
    <w:rsid w:val="002A43EC"/>
    <w:rsid w:val="002A5718"/>
    <w:rsid w:val="002A6506"/>
    <w:rsid w:val="002B458B"/>
    <w:rsid w:val="002C2AFC"/>
    <w:rsid w:val="002C4A00"/>
    <w:rsid w:val="002C6186"/>
    <w:rsid w:val="002C69DD"/>
    <w:rsid w:val="002D78DF"/>
    <w:rsid w:val="003238FA"/>
    <w:rsid w:val="003501D4"/>
    <w:rsid w:val="00355F4A"/>
    <w:rsid w:val="00356184"/>
    <w:rsid w:val="003936AB"/>
    <w:rsid w:val="003C3C2F"/>
    <w:rsid w:val="003D4612"/>
    <w:rsid w:val="003D599A"/>
    <w:rsid w:val="003E4803"/>
    <w:rsid w:val="004446CE"/>
    <w:rsid w:val="00446EDE"/>
    <w:rsid w:val="00451DC4"/>
    <w:rsid w:val="00457275"/>
    <w:rsid w:val="00484614"/>
    <w:rsid w:val="004B0A6E"/>
    <w:rsid w:val="004B2BE1"/>
    <w:rsid w:val="004E419F"/>
    <w:rsid w:val="004E4F14"/>
    <w:rsid w:val="004E5B42"/>
    <w:rsid w:val="004F4916"/>
    <w:rsid w:val="004F6CBD"/>
    <w:rsid w:val="005353B1"/>
    <w:rsid w:val="0057337F"/>
    <w:rsid w:val="00573FCE"/>
    <w:rsid w:val="00576BA7"/>
    <w:rsid w:val="005B0F9A"/>
    <w:rsid w:val="005C2A60"/>
    <w:rsid w:val="005E6C0F"/>
    <w:rsid w:val="00610358"/>
    <w:rsid w:val="0061505C"/>
    <w:rsid w:val="00663865"/>
    <w:rsid w:val="00664438"/>
    <w:rsid w:val="00676B54"/>
    <w:rsid w:val="00690983"/>
    <w:rsid w:val="00694263"/>
    <w:rsid w:val="006F0F94"/>
    <w:rsid w:val="006F5D74"/>
    <w:rsid w:val="00701113"/>
    <w:rsid w:val="00712B7E"/>
    <w:rsid w:val="007325F5"/>
    <w:rsid w:val="00737D91"/>
    <w:rsid w:val="00773F31"/>
    <w:rsid w:val="00792B82"/>
    <w:rsid w:val="007B065C"/>
    <w:rsid w:val="007B21B5"/>
    <w:rsid w:val="007C6257"/>
    <w:rsid w:val="007E0B3B"/>
    <w:rsid w:val="007E4D9B"/>
    <w:rsid w:val="007E59EE"/>
    <w:rsid w:val="00813689"/>
    <w:rsid w:val="00813875"/>
    <w:rsid w:val="00815DB9"/>
    <w:rsid w:val="008C23EA"/>
    <w:rsid w:val="008F0A52"/>
    <w:rsid w:val="008F5A55"/>
    <w:rsid w:val="00933523"/>
    <w:rsid w:val="00953D0A"/>
    <w:rsid w:val="009641F4"/>
    <w:rsid w:val="009672DB"/>
    <w:rsid w:val="00967E28"/>
    <w:rsid w:val="0098309C"/>
    <w:rsid w:val="009C6722"/>
    <w:rsid w:val="009E2A65"/>
    <w:rsid w:val="009F447B"/>
    <w:rsid w:val="009F6DA6"/>
    <w:rsid w:val="00A04551"/>
    <w:rsid w:val="00A1136C"/>
    <w:rsid w:val="00A13BA5"/>
    <w:rsid w:val="00A205CC"/>
    <w:rsid w:val="00A23B43"/>
    <w:rsid w:val="00A459BC"/>
    <w:rsid w:val="00A54CF8"/>
    <w:rsid w:val="00A84AA4"/>
    <w:rsid w:val="00A9485C"/>
    <w:rsid w:val="00AA3F73"/>
    <w:rsid w:val="00AB38F7"/>
    <w:rsid w:val="00AC0AE1"/>
    <w:rsid w:val="00AC3707"/>
    <w:rsid w:val="00AC61B9"/>
    <w:rsid w:val="00AD054D"/>
    <w:rsid w:val="00AD51EA"/>
    <w:rsid w:val="00AE49ED"/>
    <w:rsid w:val="00B158F3"/>
    <w:rsid w:val="00BD424C"/>
    <w:rsid w:val="00BE7E47"/>
    <w:rsid w:val="00C34B68"/>
    <w:rsid w:val="00C84533"/>
    <w:rsid w:val="00C93FF4"/>
    <w:rsid w:val="00C953B5"/>
    <w:rsid w:val="00CA56D0"/>
    <w:rsid w:val="00CC16D0"/>
    <w:rsid w:val="00CC32AE"/>
    <w:rsid w:val="00D16A9B"/>
    <w:rsid w:val="00D20B01"/>
    <w:rsid w:val="00D30EE6"/>
    <w:rsid w:val="00D620DA"/>
    <w:rsid w:val="00D662B6"/>
    <w:rsid w:val="00D96453"/>
    <w:rsid w:val="00DB0ECA"/>
    <w:rsid w:val="00E06D2C"/>
    <w:rsid w:val="00E235E4"/>
    <w:rsid w:val="00E26D1F"/>
    <w:rsid w:val="00E661B5"/>
    <w:rsid w:val="00EA3F8E"/>
    <w:rsid w:val="00EC5239"/>
    <w:rsid w:val="00F27216"/>
    <w:rsid w:val="00F34C8E"/>
    <w:rsid w:val="00F4221E"/>
    <w:rsid w:val="00F768E8"/>
    <w:rsid w:val="00F8367E"/>
    <w:rsid w:val="00FF086E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C687E"/>
  <w15:chartTrackingRefBased/>
  <w15:docId w15:val="{E9EE7012-9EBD-471F-9E20-B6979DA8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D9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B0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Harless</dc:creator>
  <cp:keywords/>
  <dc:description/>
  <cp:lastModifiedBy>Jess Harless</cp:lastModifiedBy>
  <cp:revision>5</cp:revision>
  <cp:lastPrinted>2022-12-06T19:24:00Z</cp:lastPrinted>
  <dcterms:created xsi:type="dcterms:W3CDTF">2023-02-07T20:24:00Z</dcterms:created>
  <dcterms:modified xsi:type="dcterms:W3CDTF">2023-02-07T20:51:00Z</dcterms:modified>
</cp:coreProperties>
</file>